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0031" w14:textId="7CB6DEF2" w:rsidR="00DC583E" w:rsidRPr="00A06928" w:rsidRDefault="00BD66A4" w:rsidP="00E94FA0">
      <w:pPr>
        <w:pStyle w:val="Titre"/>
        <w:jc w:val="right"/>
        <w:rPr>
          <w:color w:val="FF0000"/>
        </w:rPr>
      </w:pPr>
      <w:r w:rsidRPr="00A06928">
        <w:rPr>
          <w:color w:val="FF0000"/>
        </w:rPr>
        <w:t>Candidature à l</w:t>
      </w:r>
      <w:r w:rsidR="002B1104">
        <w:rPr>
          <w:color w:val="FF0000"/>
        </w:rPr>
        <w:t>a co-</w:t>
      </w:r>
      <w:r w:rsidRPr="00A06928">
        <w:rPr>
          <w:color w:val="FF0000"/>
        </w:rPr>
        <w:t>organisation d’une compétition officielle</w:t>
      </w:r>
    </w:p>
    <w:p w14:paraId="2DE93CCE" w14:textId="77777777" w:rsidR="00BD66A4" w:rsidRPr="00A06928" w:rsidRDefault="00BD66A4" w:rsidP="00BD66A4">
      <w:pPr>
        <w:pStyle w:val="Titre1"/>
        <w:rPr>
          <w:color w:val="FF0000"/>
        </w:rPr>
      </w:pPr>
      <w:r w:rsidRPr="00A06928">
        <w:rPr>
          <w:color w:val="FF0000"/>
        </w:rPr>
        <w:t>Responsable de la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9F8" w14:paraId="701A0203" w14:textId="77777777" w:rsidTr="00FB09F8">
        <w:tc>
          <w:tcPr>
            <w:tcW w:w="4531" w:type="dxa"/>
          </w:tcPr>
          <w:p w14:paraId="67CE7EFA" w14:textId="77777777" w:rsidR="00FB09F8" w:rsidRDefault="00FB09F8" w:rsidP="00FB09F8">
            <w:pPr>
              <w:pStyle w:val="BoldData"/>
            </w:pPr>
            <w:r>
              <w:t xml:space="preserve">Nom : </w:t>
            </w:r>
          </w:p>
        </w:tc>
        <w:tc>
          <w:tcPr>
            <w:tcW w:w="4531" w:type="dxa"/>
          </w:tcPr>
          <w:p w14:paraId="77EA3C58" w14:textId="77777777" w:rsidR="00FB09F8" w:rsidRDefault="00FB09F8" w:rsidP="00FB09F8">
            <w:pPr>
              <w:pStyle w:val="BoldData"/>
            </w:pPr>
            <w:r>
              <w:t>Prénom :</w:t>
            </w:r>
          </w:p>
        </w:tc>
      </w:tr>
      <w:tr w:rsidR="00FB09F8" w14:paraId="2B7F420A" w14:textId="77777777" w:rsidTr="00E62D6E">
        <w:tc>
          <w:tcPr>
            <w:tcW w:w="4531" w:type="dxa"/>
            <w:tcBorders>
              <w:bottom w:val="single" w:sz="4" w:space="0" w:color="auto"/>
            </w:tcBorders>
          </w:tcPr>
          <w:p w14:paraId="30CC2BA5" w14:textId="77777777" w:rsidR="00FB09F8" w:rsidRDefault="00FB09F8" w:rsidP="00FB09F8">
            <w:pPr>
              <w:pStyle w:val="BoldData"/>
            </w:pPr>
            <w:r>
              <w:t>N</w:t>
            </w:r>
            <w:r w:rsidR="00E94FA0">
              <w:t>°</w:t>
            </w:r>
            <w:r>
              <w:t xml:space="preserve"> de licence :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3B32AD7" w14:textId="77777777" w:rsidR="00FB09F8" w:rsidRDefault="00FB09F8" w:rsidP="00FB09F8">
            <w:pPr>
              <w:pStyle w:val="BoldData"/>
            </w:pPr>
            <w:r>
              <w:t>Adresse mail :</w:t>
            </w:r>
          </w:p>
        </w:tc>
      </w:tr>
      <w:tr w:rsidR="00FB09F8" w14:paraId="1D760EDE" w14:textId="77777777" w:rsidTr="00E62D6E">
        <w:tc>
          <w:tcPr>
            <w:tcW w:w="4531" w:type="dxa"/>
            <w:tcBorders>
              <w:right w:val="nil"/>
            </w:tcBorders>
          </w:tcPr>
          <w:p w14:paraId="4C153B7F" w14:textId="6D9030F1" w:rsidR="00FB09F8" w:rsidRDefault="00FB09F8" w:rsidP="00FB09F8">
            <w:pPr>
              <w:pStyle w:val="BoldData"/>
            </w:pPr>
            <w:r>
              <w:t>N</w:t>
            </w:r>
            <w:r w:rsidR="00E94FA0">
              <w:t xml:space="preserve">° </w:t>
            </w:r>
            <w:r>
              <w:t>de téléphone :</w:t>
            </w:r>
          </w:p>
        </w:tc>
        <w:tc>
          <w:tcPr>
            <w:tcW w:w="4531" w:type="dxa"/>
            <w:tcBorders>
              <w:left w:val="nil"/>
            </w:tcBorders>
          </w:tcPr>
          <w:p w14:paraId="65984403" w14:textId="77777777" w:rsidR="00FB09F8" w:rsidRDefault="00FB09F8" w:rsidP="00FB09F8">
            <w:pPr>
              <w:pStyle w:val="BoldData"/>
            </w:pPr>
          </w:p>
        </w:tc>
      </w:tr>
    </w:tbl>
    <w:p w14:paraId="55252414" w14:textId="77777777" w:rsidR="00BD66A4" w:rsidRPr="00A06928" w:rsidRDefault="00BD66A4" w:rsidP="00BD66A4">
      <w:pPr>
        <w:pStyle w:val="Titre1"/>
        <w:rPr>
          <w:color w:val="FF0000"/>
        </w:rPr>
      </w:pPr>
      <w:r w:rsidRPr="00A06928">
        <w:rPr>
          <w:color w:val="FF0000"/>
        </w:rPr>
        <w:t>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4FA0" w14:paraId="5DA74DA2" w14:textId="77777777" w:rsidTr="00E94FA0">
        <w:tc>
          <w:tcPr>
            <w:tcW w:w="4531" w:type="dxa"/>
          </w:tcPr>
          <w:p w14:paraId="0CE5ED68" w14:textId="77777777" w:rsidR="00E94FA0" w:rsidRDefault="00E94FA0" w:rsidP="00E94FA0">
            <w:pPr>
              <w:pStyle w:val="BoldData"/>
            </w:pPr>
            <w:r>
              <w:t xml:space="preserve">Matricule : </w:t>
            </w:r>
          </w:p>
        </w:tc>
        <w:tc>
          <w:tcPr>
            <w:tcW w:w="4531" w:type="dxa"/>
          </w:tcPr>
          <w:p w14:paraId="6BD175F6" w14:textId="77777777" w:rsidR="00E94FA0" w:rsidRDefault="00E94FA0" w:rsidP="00E94FA0">
            <w:pPr>
              <w:pStyle w:val="BoldData"/>
            </w:pPr>
            <w:r>
              <w:t>Nom :</w:t>
            </w:r>
          </w:p>
        </w:tc>
      </w:tr>
    </w:tbl>
    <w:p w14:paraId="765A3603" w14:textId="77777777" w:rsidR="00BD66A4" w:rsidRPr="00A06928" w:rsidRDefault="00BD66A4" w:rsidP="00BD66A4">
      <w:pPr>
        <w:pStyle w:val="Titre1"/>
        <w:rPr>
          <w:color w:val="FF0000"/>
        </w:rPr>
      </w:pPr>
      <w:r w:rsidRPr="00A06928">
        <w:rPr>
          <w:color w:val="FF0000"/>
        </w:rPr>
        <w:t>Compétition(s)</w:t>
      </w:r>
    </w:p>
    <w:p w14:paraId="7DD6FC16" w14:textId="6C5D8B2A" w:rsidR="00BD66A4" w:rsidRPr="00E347C2" w:rsidRDefault="00BD66A4" w:rsidP="00E347C2">
      <w:pPr>
        <w:pStyle w:val="BoldData"/>
        <w:rPr>
          <w:sz w:val="22"/>
        </w:rPr>
      </w:pPr>
      <w:r w:rsidRPr="00E347C2">
        <w:rPr>
          <w:sz w:val="22"/>
        </w:rPr>
        <w:t>Ce dossier de candidature est valable pour </w:t>
      </w:r>
      <w:r w:rsidR="00583FD4" w:rsidRPr="00E347C2">
        <w:rPr>
          <w:sz w:val="22"/>
        </w:rPr>
        <w:t>la/</w:t>
      </w:r>
      <w:r w:rsidRPr="00E347C2">
        <w:rPr>
          <w:sz w:val="22"/>
        </w:rPr>
        <w:t>les compétition</w:t>
      </w:r>
      <w:r w:rsidR="00583FD4" w:rsidRPr="00E347C2">
        <w:rPr>
          <w:sz w:val="22"/>
        </w:rPr>
        <w:t>(</w:t>
      </w:r>
      <w:r w:rsidRPr="00E347C2">
        <w:rPr>
          <w:sz w:val="22"/>
        </w:rPr>
        <w:t>s</w:t>
      </w:r>
      <w:r w:rsidR="00583FD4" w:rsidRPr="00E347C2">
        <w:rPr>
          <w:sz w:val="22"/>
        </w:rPr>
        <w:t>)</w:t>
      </w:r>
      <w:r w:rsidRPr="00E347C2">
        <w:rPr>
          <w:sz w:val="22"/>
        </w:rPr>
        <w:t xml:space="preserve"> suivante</w:t>
      </w:r>
      <w:r w:rsidR="00583FD4" w:rsidRPr="00E347C2">
        <w:rPr>
          <w:sz w:val="22"/>
        </w:rPr>
        <w:t>(</w:t>
      </w:r>
      <w:r w:rsidRPr="00E347C2">
        <w:rPr>
          <w:sz w:val="22"/>
        </w:rPr>
        <w:t>s</w:t>
      </w:r>
      <w:r w:rsidR="00583FD4" w:rsidRPr="00E347C2">
        <w:rPr>
          <w:sz w:val="22"/>
        </w:rPr>
        <w:t>)</w:t>
      </w:r>
      <w:r w:rsidRPr="00E347C2">
        <w:rPr>
          <w:sz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A0" w14:paraId="619370C7" w14:textId="77777777" w:rsidTr="00E94FA0">
        <w:trPr>
          <w:trHeight w:val="1458"/>
        </w:trPr>
        <w:tc>
          <w:tcPr>
            <w:tcW w:w="9062" w:type="dxa"/>
          </w:tcPr>
          <w:p w14:paraId="3B91C085" w14:textId="77777777" w:rsidR="00E94FA0" w:rsidRDefault="00E94FA0" w:rsidP="00BD66A4">
            <w:pPr>
              <w:pStyle w:val="BoldData"/>
            </w:pPr>
          </w:p>
        </w:tc>
      </w:tr>
    </w:tbl>
    <w:p w14:paraId="705A608D" w14:textId="77777777" w:rsidR="00BD66A4" w:rsidRPr="00A06928" w:rsidRDefault="00BD66A4" w:rsidP="00BD66A4">
      <w:pPr>
        <w:pStyle w:val="Titre1"/>
        <w:rPr>
          <w:color w:val="FF0000"/>
        </w:rPr>
      </w:pPr>
      <w:r w:rsidRPr="00A06928">
        <w:rPr>
          <w:color w:val="FF0000"/>
        </w:rPr>
        <w:t>Salle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A0" w14:paraId="14646532" w14:textId="77777777" w:rsidTr="00E94FA0">
        <w:tc>
          <w:tcPr>
            <w:tcW w:w="9062" w:type="dxa"/>
          </w:tcPr>
          <w:p w14:paraId="5636EE64" w14:textId="77777777" w:rsidR="00E94FA0" w:rsidRDefault="00E94FA0" w:rsidP="00E94FA0">
            <w:pPr>
              <w:pStyle w:val="BoldData"/>
            </w:pPr>
            <w:r>
              <w:t xml:space="preserve">Salle proposée : </w:t>
            </w:r>
          </w:p>
        </w:tc>
      </w:tr>
      <w:tr w:rsidR="00E94FA0" w14:paraId="6FC3411D" w14:textId="77777777" w:rsidTr="00E62D6E">
        <w:trPr>
          <w:trHeight w:val="747"/>
        </w:trPr>
        <w:tc>
          <w:tcPr>
            <w:tcW w:w="9062" w:type="dxa"/>
          </w:tcPr>
          <w:p w14:paraId="6A8AF419" w14:textId="77777777" w:rsidR="00E94FA0" w:rsidRDefault="00E94FA0" w:rsidP="00E94FA0">
            <w:pPr>
              <w:pStyle w:val="BoldData"/>
            </w:pPr>
            <w:r>
              <w:t xml:space="preserve">Adresse : </w:t>
            </w:r>
          </w:p>
        </w:tc>
      </w:tr>
    </w:tbl>
    <w:p w14:paraId="30A5F42A" w14:textId="77777777" w:rsidR="00E94FA0" w:rsidRPr="00E94FA0" w:rsidRDefault="00E94FA0" w:rsidP="00E94FA0"/>
    <w:p w14:paraId="34ABE033" w14:textId="255BE1C7" w:rsidR="003B475D" w:rsidRDefault="00BD66A4" w:rsidP="00E347C2">
      <w:pPr>
        <w:jc w:val="both"/>
      </w:pPr>
      <w:r>
        <w:t>Merci de fournir un plan de la sa</w:t>
      </w:r>
      <w:r w:rsidR="000B55F8">
        <w:t>l</w:t>
      </w:r>
      <w:r>
        <w:t>le reprenant les dimensions de celle-ci, ainsi que la localisation</w:t>
      </w:r>
      <w:r w:rsidR="00C66939">
        <w:t xml:space="preserve"> approximative</w:t>
      </w:r>
      <w:r>
        <w:t xml:space="preserve"> des vestiaires</w:t>
      </w:r>
      <w:r w:rsidR="009751E3">
        <w:t>, d’un point médical</w:t>
      </w:r>
      <w:r>
        <w:t>, des tribunes, du point de restauration pour les officiels,</w:t>
      </w:r>
      <w:r w:rsidR="0069505D">
        <w:t xml:space="preserve"> de l’emplacement des sorties de secours et autres </w:t>
      </w:r>
      <w:r w:rsidR="00497713">
        <w:t>plans sécuritaires</w:t>
      </w:r>
      <w:r w:rsidR="00E42928">
        <w:t>,</w:t>
      </w:r>
      <w:r>
        <w:t xml:space="preserve"> de l’emplacement disponibles pour des stands commerciaux (</w:t>
      </w:r>
      <w:r w:rsidR="009751E3">
        <w:t xml:space="preserve">sponsors </w:t>
      </w:r>
      <w:r>
        <w:t>locaux et fédéraux)</w:t>
      </w:r>
      <w:r w:rsidR="009751E3">
        <w:t xml:space="preserve"> et de la cafeteria.</w:t>
      </w:r>
      <w:r w:rsidR="00BD3479">
        <w:t xml:space="preserve"> </w:t>
      </w:r>
      <w:r w:rsidR="00780A2B">
        <w:t>Merci également de fournir la capacité des tribunes, ainsi que leurs type (</w:t>
      </w:r>
      <w:r w:rsidR="003B475D">
        <w:t>rétractables</w:t>
      </w:r>
      <w:r w:rsidR="00780A2B">
        <w:t>, fixes</w:t>
      </w:r>
      <w:r w:rsidR="003B475D">
        <w:t>, déplaçables</w:t>
      </w:r>
      <w:r w:rsidR="005569A8">
        <w:t>, ...</w:t>
      </w:r>
      <w:r w:rsidR="003B475D">
        <w:t>).</w:t>
      </w:r>
    </w:p>
    <w:p w14:paraId="5D7CB22F" w14:textId="7784A7F8" w:rsidR="003B475D" w:rsidRDefault="000D7019" w:rsidP="00E347C2">
      <w:pPr>
        <w:jc w:val="both"/>
      </w:pPr>
      <w:r>
        <w:t>Idéalement, merci de fournir</w:t>
      </w:r>
      <w:r w:rsidR="005569A8">
        <w:t xml:space="preserve"> également</w:t>
      </w:r>
      <w:r>
        <w:t xml:space="preserve"> des photos</w:t>
      </w:r>
      <w:r w:rsidR="005569A8">
        <w:t>.</w:t>
      </w:r>
    </w:p>
    <w:p w14:paraId="0BD1174F" w14:textId="77777777" w:rsidR="009751E3" w:rsidRPr="00A06928" w:rsidRDefault="009751E3" w:rsidP="009751E3">
      <w:pPr>
        <w:pStyle w:val="Titre1"/>
        <w:rPr>
          <w:color w:val="FF0000"/>
        </w:rPr>
      </w:pPr>
      <w:r w:rsidRPr="00A06928">
        <w:rPr>
          <w:color w:val="FF0000"/>
        </w:rPr>
        <w:lastRenderedPageBreak/>
        <w:t>Organisation</w:t>
      </w:r>
    </w:p>
    <w:p w14:paraId="6F77EFD0" w14:textId="77777777" w:rsidR="00245A1F" w:rsidRPr="00245A1F" w:rsidRDefault="00245A1F" w:rsidP="00E347C2">
      <w:pPr>
        <w:pStyle w:val="BoldData"/>
      </w:pPr>
      <w:r>
        <w:t>Volontaires</w:t>
      </w:r>
    </w:p>
    <w:p w14:paraId="6737EEA7" w14:textId="60A09C66" w:rsidR="00245A1F" w:rsidRDefault="009751E3" w:rsidP="00E347C2">
      <w:pPr>
        <w:jc w:val="both"/>
      </w:pPr>
      <w:r>
        <w:t>Merci de préciser le nombre</w:t>
      </w:r>
      <w:r w:rsidR="00E94FA0">
        <w:t xml:space="preserve"> approximatif</w:t>
      </w:r>
      <w:r>
        <w:t xml:space="preserve"> de volontaires disponibles pour assurer l’installation de la salle, la sécurité, la gestion des entrées, le service technique (resserrage</w:t>
      </w:r>
      <w:r w:rsidR="00950515">
        <w:t xml:space="preserve"> et entretien de</w:t>
      </w:r>
      <w:r>
        <w:t xml:space="preserve"> tatamis</w:t>
      </w:r>
      <w:r w:rsidR="002D6492">
        <w:t>, ...</w:t>
      </w:r>
      <w:r>
        <w:t>)</w:t>
      </w:r>
      <w:r w:rsidR="002D6492">
        <w:t xml:space="preserve">, </w:t>
      </w:r>
      <w:r w:rsidR="00FA784B">
        <w:t xml:space="preserve">le </w:t>
      </w:r>
      <w:r w:rsidR="002D6492">
        <w:t>démontage de la salle</w:t>
      </w:r>
      <w:r w:rsidR="00E94FA0">
        <w:t>. Une même personne peut effectuer plusieurs missions simultanément.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FA0" w14:paraId="02FB5A47" w14:textId="77777777" w:rsidTr="00E94FA0">
        <w:trPr>
          <w:trHeight w:val="2023"/>
        </w:trPr>
        <w:tc>
          <w:tcPr>
            <w:tcW w:w="9062" w:type="dxa"/>
          </w:tcPr>
          <w:p w14:paraId="67CB72AE" w14:textId="77777777" w:rsidR="00E94FA0" w:rsidRDefault="00E94FA0" w:rsidP="009751E3"/>
        </w:tc>
      </w:tr>
    </w:tbl>
    <w:p w14:paraId="7FC2F9D4" w14:textId="77777777" w:rsidR="00E94FA0" w:rsidRPr="00A06928" w:rsidRDefault="00E94FA0" w:rsidP="00E94FA0">
      <w:pPr>
        <w:pStyle w:val="Titre1"/>
        <w:rPr>
          <w:color w:val="FF0000"/>
        </w:rPr>
      </w:pPr>
      <w:r w:rsidRPr="00A06928">
        <w:rPr>
          <w:color w:val="FF0000"/>
        </w:rPr>
        <w:t>Sponsors, soutiens, ...</w:t>
      </w:r>
    </w:p>
    <w:p w14:paraId="75F74861" w14:textId="3C5F5016" w:rsidR="00E94FA0" w:rsidRPr="00E94FA0" w:rsidRDefault="00245A1F" w:rsidP="00ED091C">
      <w:pPr>
        <w:pStyle w:val="BoldData"/>
      </w:pPr>
      <w:r>
        <w:t>Précisez la liste des sponsors, soutiens (ville, ...), etc. ainsi que, s’il s’agit d’un sponsor privé,</w:t>
      </w:r>
      <w:r w:rsidR="00FD66F0">
        <w:t xml:space="preserve"> l</w:t>
      </w:r>
      <w:r w:rsidR="00AB2FA1">
        <w:t>a raison sociale</w:t>
      </w:r>
      <w:r>
        <w:t xml:space="preserve"> et un lien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94FA0" w14:paraId="01B69B37" w14:textId="77777777" w:rsidTr="00245A1F">
        <w:tc>
          <w:tcPr>
            <w:tcW w:w="2830" w:type="dxa"/>
          </w:tcPr>
          <w:p w14:paraId="2AA0A6A7" w14:textId="77777777" w:rsidR="00E94FA0" w:rsidRDefault="00E94FA0" w:rsidP="00E94FA0">
            <w:pPr>
              <w:pStyle w:val="BoldData"/>
              <w:jc w:val="center"/>
            </w:pPr>
            <w:r>
              <w:t>Nom</w:t>
            </w:r>
          </w:p>
        </w:tc>
        <w:tc>
          <w:tcPr>
            <w:tcW w:w="6232" w:type="dxa"/>
          </w:tcPr>
          <w:p w14:paraId="7026206B" w14:textId="77777777" w:rsidR="00E94FA0" w:rsidRDefault="00E94FA0" w:rsidP="00E94FA0">
            <w:pPr>
              <w:pStyle w:val="BoldData"/>
              <w:jc w:val="center"/>
            </w:pPr>
            <w:r>
              <w:t>Description</w:t>
            </w:r>
            <w:r w:rsidR="00245A1F">
              <w:t xml:space="preserve"> &amp; adresse web</w:t>
            </w:r>
          </w:p>
        </w:tc>
      </w:tr>
      <w:tr w:rsidR="00E94FA0" w14:paraId="4BE5563E" w14:textId="77777777" w:rsidTr="00245A1F">
        <w:trPr>
          <w:trHeight w:val="2555"/>
        </w:trPr>
        <w:tc>
          <w:tcPr>
            <w:tcW w:w="2830" w:type="dxa"/>
          </w:tcPr>
          <w:p w14:paraId="556D47A6" w14:textId="77777777" w:rsidR="00E94FA0" w:rsidRDefault="00E94FA0" w:rsidP="00E94FA0">
            <w:pPr>
              <w:pStyle w:val="BoldData"/>
              <w:jc w:val="center"/>
            </w:pPr>
          </w:p>
        </w:tc>
        <w:tc>
          <w:tcPr>
            <w:tcW w:w="6232" w:type="dxa"/>
          </w:tcPr>
          <w:p w14:paraId="5C628DC3" w14:textId="77777777" w:rsidR="00E94FA0" w:rsidRDefault="00E94FA0" w:rsidP="00E94FA0">
            <w:pPr>
              <w:pStyle w:val="BoldData"/>
              <w:jc w:val="center"/>
            </w:pPr>
          </w:p>
        </w:tc>
      </w:tr>
    </w:tbl>
    <w:p w14:paraId="382A71A6" w14:textId="77777777" w:rsidR="00245A1F" w:rsidRDefault="00245A1F" w:rsidP="00E94FA0"/>
    <w:p w14:paraId="4F56C113" w14:textId="77777777" w:rsidR="00E94FA0" w:rsidRDefault="00E94FA0" w:rsidP="00E94FA0">
      <w:r>
        <w:t>Merci d’envoyer, sous format informatique de bonne qualité, les logos des sponsors, soutiens publics, villes, etc. devant apparaitre dans les communications relatives à l’événement.</w:t>
      </w:r>
    </w:p>
    <w:p w14:paraId="56B08688" w14:textId="77777777" w:rsidR="00B45974" w:rsidRDefault="00B45974">
      <w:pPr>
        <w:rPr>
          <w:rFonts w:eastAsiaTheme="majorEastAsia" w:cstheme="minorHAnsi"/>
          <w:color w:val="A10204"/>
          <w:sz w:val="40"/>
          <w:szCs w:val="32"/>
        </w:rPr>
      </w:pPr>
      <w:r>
        <w:br w:type="page"/>
      </w:r>
    </w:p>
    <w:p w14:paraId="4E39D297" w14:textId="1254B500" w:rsidR="00E94FA0" w:rsidRPr="00A06928" w:rsidRDefault="00BE49FC" w:rsidP="00BE49FC">
      <w:pPr>
        <w:pStyle w:val="Titre1"/>
        <w:rPr>
          <w:color w:val="FF0000"/>
        </w:rPr>
      </w:pPr>
      <w:r w:rsidRPr="00A06928">
        <w:rPr>
          <w:color w:val="FF0000"/>
        </w:rPr>
        <w:lastRenderedPageBreak/>
        <w:t>Budget prévisionnel</w:t>
      </w:r>
    </w:p>
    <w:p w14:paraId="1B50B8C9" w14:textId="5F1F62F4" w:rsidR="00951FCD" w:rsidRDefault="001E441D" w:rsidP="00F939BA">
      <w:pPr>
        <w:jc w:val="both"/>
      </w:pPr>
      <w:r>
        <w:t xml:space="preserve">Merci de joindre </w:t>
      </w:r>
      <w:r w:rsidR="003750EB">
        <w:t xml:space="preserve">le </w:t>
      </w:r>
      <w:r>
        <w:t xml:space="preserve">budget </w:t>
      </w:r>
      <w:r w:rsidR="00D81E47">
        <w:t>prévisionnel de votre organisation.</w:t>
      </w:r>
    </w:p>
    <w:p w14:paraId="66D3FAD7" w14:textId="4CFAEE0D" w:rsidR="00801E63" w:rsidRDefault="00132CFF" w:rsidP="005E5707">
      <w:pPr>
        <w:jc w:val="both"/>
      </w:pPr>
      <w:r>
        <w:t xml:space="preserve">La répartition usuelle consiste en </w:t>
      </w:r>
      <w:r w:rsidR="00F939BA">
        <w:t>la prise en charge par le club du catering et de l’installation de la salle</w:t>
      </w:r>
      <w:r w:rsidR="00D81E47">
        <w:t>, la fédération prend en charge le défraiement des officiels</w:t>
      </w:r>
      <w:r w:rsidR="005D582E">
        <w:t xml:space="preserve"> (arbitres, chrono, service médical et C.O.S.T.), </w:t>
      </w:r>
      <w:r w:rsidR="00BA6A66">
        <w:t>fourni le matériel informatique, le système de sonorisation</w:t>
      </w:r>
      <w:r w:rsidR="00A15733">
        <w:t xml:space="preserve"> et les médailles / coupes.</w:t>
      </w:r>
    </w:p>
    <w:p w14:paraId="67EF8FB0" w14:textId="77777777" w:rsidR="005E5707" w:rsidRDefault="005E5707" w:rsidP="005E5707">
      <w:pPr>
        <w:jc w:val="both"/>
      </w:pPr>
    </w:p>
    <w:p w14:paraId="218B442A" w14:textId="43A9DEC5" w:rsidR="00E62D6E" w:rsidRPr="00A06928" w:rsidRDefault="00E62D6E" w:rsidP="00E62D6E">
      <w:pPr>
        <w:pStyle w:val="Titre2"/>
        <w:rPr>
          <w:color w:val="FF0000"/>
        </w:rPr>
      </w:pPr>
      <w:r w:rsidRPr="00A06928">
        <w:rPr>
          <w:color w:val="FF0000"/>
        </w:rPr>
        <w:t>Signature du responsable</w:t>
      </w:r>
    </w:p>
    <w:p w14:paraId="76C2C7A3" w14:textId="77777777" w:rsidR="00E62D6E" w:rsidRPr="00E62D6E" w:rsidRDefault="00E62D6E" w:rsidP="00E62D6E">
      <w:r>
        <w:t>(Précédé de la mention « pour accord »)</w:t>
      </w:r>
    </w:p>
    <w:sectPr w:rsidR="00E62D6E" w:rsidRPr="00E62D6E" w:rsidSect="004644EC">
      <w:headerReference w:type="default" r:id="rId9"/>
      <w:footerReference w:type="default" r:id="rId10"/>
      <w:pgSz w:w="11906" w:h="16838" w:code="9"/>
      <w:pgMar w:top="1701" w:right="1134" w:bottom="992" w:left="130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CC00" w14:textId="77777777" w:rsidR="0095396D" w:rsidRDefault="0095396D" w:rsidP="00245A1F">
      <w:pPr>
        <w:spacing w:after="0" w:line="240" w:lineRule="auto"/>
      </w:pPr>
      <w:r>
        <w:separator/>
      </w:r>
    </w:p>
  </w:endnote>
  <w:endnote w:type="continuationSeparator" w:id="0">
    <w:p w14:paraId="500BCB8D" w14:textId="77777777" w:rsidR="0095396D" w:rsidRDefault="0095396D" w:rsidP="0024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24FE" w14:textId="24CF04B9" w:rsidR="00BE49FC" w:rsidRPr="00941200" w:rsidRDefault="00A06928" w:rsidP="005202D7">
    <w:pPr>
      <w:pStyle w:val="Pieddepage"/>
      <w:pBdr>
        <w:top w:val="single" w:sz="4" w:space="1" w:color="auto"/>
      </w:pBdr>
      <w:tabs>
        <w:tab w:val="left" w:pos="3756"/>
        <w:tab w:val="left" w:pos="6132"/>
      </w:tabs>
      <w:rPr>
        <w:sz w:val="16"/>
      </w:rPr>
    </w:pPr>
    <w:r>
      <w:rPr>
        <w:sz w:val="16"/>
      </w:rPr>
      <w:t>JWB</w:t>
    </w:r>
    <w:r w:rsidR="00BE49FC">
      <w:rPr>
        <w:sz w:val="16"/>
      </w:rPr>
      <w:tab/>
    </w:r>
    <w:r w:rsidR="005202D7">
      <w:rPr>
        <w:sz w:val="16"/>
      </w:rPr>
      <w:tab/>
    </w:r>
  </w:p>
  <w:p w14:paraId="1B050F20" w14:textId="49F87EDC" w:rsidR="00BE49FC" w:rsidRPr="00941200" w:rsidRDefault="00BE49FC" w:rsidP="00BE49FC">
    <w:pPr>
      <w:pStyle w:val="Pieddepage"/>
      <w:rPr>
        <w:sz w:val="16"/>
      </w:rPr>
    </w:pPr>
    <w:r w:rsidRPr="00941200">
      <w:rPr>
        <w:sz w:val="16"/>
      </w:rPr>
      <w:t xml:space="preserve">Cellules des Organisations Sportives et Techniques - </w:t>
    </w:r>
    <w:r w:rsidRPr="00941200">
      <w:rPr>
        <w:sz w:val="16"/>
      </w:rPr>
      <w:fldChar w:fldCharType="begin"/>
    </w:r>
    <w:r w:rsidRPr="00941200">
      <w:rPr>
        <w:sz w:val="16"/>
      </w:rPr>
      <w:instrText xml:space="preserve"> DATE  \@ "d MMMM yyyy"  \* MERGEFORMAT </w:instrText>
    </w:r>
    <w:r w:rsidRPr="00941200">
      <w:rPr>
        <w:sz w:val="16"/>
      </w:rPr>
      <w:fldChar w:fldCharType="separate"/>
    </w:r>
    <w:r w:rsidR="002B1104">
      <w:rPr>
        <w:noProof/>
        <w:sz w:val="16"/>
      </w:rPr>
      <w:t>13 mai 2024</w:t>
    </w:r>
    <w:r w:rsidRPr="00941200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  <w:t xml:space="preserve">Page </w:t>
    </w:r>
    <w:r w:rsidRPr="00941200">
      <w:rPr>
        <w:sz w:val="16"/>
      </w:rPr>
      <w:fldChar w:fldCharType="begin"/>
    </w:r>
    <w:r w:rsidRPr="00941200">
      <w:rPr>
        <w:sz w:val="16"/>
      </w:rPr>
      <w:instrText xml:space="preserve"> PAGE   \* MERGEFORMAT </w:instrText>
    </w:r>
    <w:r w:rsidRPr="00941200">
      <w:rPr>
        <w:sz w:val="16"/>
      </w:rPr>
      <w:fldChar w:fldCharType="separate"/>
    </w:r>
    <w:r>
      <w:rPr>
        <w:sz w:val="16"/>
      </w:rPr>
      <w:t>1</w:t>
    </w:r>
    <w:r w:rsidRPr="00941200">
      <w:rPr>
        <w:noProof/>
        <w:sz w:val="16"/>
      </w:rPr>
      <w:fldChar w:fldCharType="end"/>
    </w:r>
    <w:r>
      <w:rPr>
        <w:noProof/>
        <w:sz w:val="16"/>
      </w:rPr>
      <w:t xml:space="preserve"> de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NUMPAGES  \# "0" \* Arabic  \* MERGEFORMAT </w:instrText>
    </w:r>
    <w:r>
      <w:rPr>
        <w:noProof/>
        <w:sz w:val="16"/>
      </w:rPr>
      <w:fldChar w:fldCharType="separate"/>
    </w:r>
    <w:r>
      <w:rPr>
        <w:noProof/>
        <w:sz w:val="16"/>
      </w:rPr>
      <w:t>11</w:t>
    </w:r>
    <w:r>
      <w:rPr>
        <w:noProof/>
        <w:sz w:val="16"/>
      </w:rPr>
      <w:fldChar w:fldCharType="end"/>
    </w:r>
  </w:p>
  <w:p w14:paraId="2C21F2DA" w14:textId="77777777" w:rsidR="00BE49FC" w:rsidRPr="00BE49FC" w:rsidRDefault="00BE49FC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019F" w14:textId="77777777" w:rsidR="0095396D" w:rsidRDefault="0095396D" w:rsidP="00245A1F">
      <w:pPr>
        <w:spacing w:after="0" w:line="240" w:lineRule="auto"/>
      </w:pPr>
      <w:r>
        <w:separator/>
      </w:r>
    </w:p>
  </w:footnote>
  <w:footnote w:type="continuationSeparator" w:id="0">
    <w:p w14:paraId="3CAFABF1" w14:textId="77777777" w:rsidR="0095396D" w:rsidRDefault="0095396D" w:rsidP="0024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83A6" w14:textId="2AA2A3F6" w:rsidR="00BE49FC" w:rsidRPr="0037439A" w:rsidRDefault="006B6A7C" w:rsidP="00BE49FC">
    <w:pPr>
      <w:pStyle w:val="En-tte"/>
      <w:jc w:val="right"/>
      <w:rPr>
        <w:rFonts w:cstheme="minorHAnsi"/>
        <w:i/>
        <w:iCs/>
      </w:rPr>
    </w:pPr>
    <w:r w:rsidRPr="0037439A">
      <w:rPr>
        <w:i/>
        <w:iCs/>
        <w:noProof/>
        <w:lang w:eastAsia="fr-BE"/>
      </w:rPr>
      <w:drawing>
        <wp:anchor distT="0" distB="0" distL="114300" distR="114300" simplePos="0" relativeHeight="251657216" behindDoc="0" locked="0" layoutInCell="1" allowOverlap="1" wp14:anchorId="25CF3BB9" wp14:editId="3AD22357">
          <wp:simplePos x="0" y="0"/>
          <wp:positionH relativeFrom="column">
            <wp:posOffset>-264160</wp:posOffset>
          </wp:positionH>
          <wp:positionV relativeFrom="paragraph">
            <wp:posOffset>17780</wp:posOffset>
          </wp:positionV>
          <wp:extent cx="838200" cy="376555"/>
          <wp:effectExtent l="0" t="0" r="0" b="4445"/>
          <wp:wrapThrough wrapText="bothSides">
            <wp:wrapPolygon edited="0">
              <wp:start x="3927" y="0"/>
              <wp:lineTo x="0" y="2185"/>
              <wp:lineTo x="0" y="8742"/>
              <wp:lineTo x="982" y="20762"/>
              <wp:lineTo x="7855" y="20762"/>
              <wp:lineTo x="21109" y="17484"/>
              <wp:lineTo x="21109" y="7649"/>
              <wp:lineTo x="6873" y="0"/>
              <wp:lineTo x="3927" y="0"/>
            </wp:wrapPolygon>
          </wp:wrapThrough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39A" w:rsidRPr="0037439A">
      <w:rPr>
        <w:i/>
        <w:iCs/>
        <w:noProof/>
        <w:lang w:eastAsia="fr-BE"/>
      </w:rPr>
      <w:t xml:space="preserve">Judo Wallonie-Bruxelles </w:t>
    </w:r>
    <w:r w:rsidR="0037439A" w:rsidRPr="0037439A">
      <w:rPr>
        <w:rFonts w:cstheme="minorHAnsi"/>
        <w:i/>
        <w:iCs/>
      </w:rPr>
      <w:t>–</w:t>
    </w:r>
    <w:r w:rsidR="00BE49FC" w:rsidRPr="0037439A">
      <w:rPr>
        <w:rFonts w:cstheme="minorHAnsi"/>
        <w:i/>
        <w:iCs/>
      </w:rPr>
      <w:t xml:space="preserve"> Cellule des Organisations Sportives et Techniques</w:t>
    </w:r>
  </w:p>
  <w:p w14:paraId="7BBA79C0" w14:textId="77777777" w:rsidR="00245A1F" w:rsidRPr="00941200" w:rsidRDefault="00245A1F" w:rsidP="00245A1F">
    <w:pPr>
      <w:pStyle w:val="En-tte"/>
      <w:pBdr>
        <w:bottom w:val="single" w:sz="4" w:space="1" w:color="auto"/>
      </w:pBdr>
      <w:jc w:val="right"/>
      <w:rPr>
        <w:rFonts w:cstheme="minorHAnsi"/>
        <w:i/>
      </w:rPr>
    </w:pPr>
  </w:p>
  <w:p w14:paraId="45B8A49C" w14:textId="77777777" w:rsidR="00245A1F" w:rsidRDefault="00245A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4"/>
    <w:rsid w:val="00071033"/>
    <w:rsid w:val="00087FBD"/>
    <w:rsid w:val="000B55F8"/>
    <w:rsid w:val="000D06EE"/>
    <w:rsid w:val="000D7019"/>
    <w:rsid w:val="00132CFF"/>
    <w:rsid w:val="00151F62"/>
    <w:rsid w:val="0017026C"/>
    <w:rsid w:val="0017427C"/>
    <w:rsid w:val="00185692"/>
    <w:rsid w:val="00190DB6"/>
    <w:rsid w:val="001E441D"/>
    <w:rsid w:val="00245A1F"/>
    <w:rsid w:val="002B1104"/>
    <w:rsid w:val="002C0D5E"/>
    <w:rsid w:val="002D6492"/>
    <w:rsid w:val="0037439A"/>
    <w:rsid w:val="003750EB"/>
    <w:rsid w:val="003B475D"/>
    <w:rsid w:val="004644EC"/>
    <w:rsid w:val="00464A8E"/>
    <w:rsid w:val="00464BC3"/>
    <w:rsid w:val="00497713"/>
    <w:rsid w:val="005202D7"/>
    <w:rsid w:val="005569A8"/>
    <w:rsid w:val="00583FD4"/>
    <w:rsid w:val="005D582E"/>
    <w:rsid w:val="005E5707"/>
    <w:rsid w:val="0069505D"/>
    <w:rsid w:val="006B6A7C"/>
    <w:rsid w:val="006F4B19"/>
    <w:rsid w:val="00727A76"/>
    <w:rsid w:val="00780A2B"/>
    <w:rsid w:val="007E5817"/>
    <w:rsid w:val="00801E63"/>
    <w:rsid w:val="008717BB"/>
    <w:rsid w:val="0088037B"/>
    <w:rsid w:val="00950515"/>
    <w:rsid w:val="00951FCD"/>
    <w:rsid w:val="0095396D"/>
    <w:rsid w:val="009751E3"/>
    <w:rsid w:val="00A06928"/>
    <w:rsid w:val="00A15733"/>
    <w:rsid w:val="00A24E79"/>
    <w:rsid w:val="00AB2FA1"/>
    <w:rsid w:val="00B04FB0"/>
    <w:rsid w:val="00B45974"/>
    <w:rsid w:val="00B77372"/>
    <w:rsid w:val="00BA6A66"/>
    <w:rsid w:val="00BD3479"/>
    <w:rsid w:val="00BD66A4"/>
    <w:rsid w:val="00BE49FC"/>
    <w:rsid w:val="00C66939"/>
    <w:rsid w:val="00C7785B"/>
    <w:rsid w:val="00D21E79"/>
    <w:rsid w:val="00D71F5B"/>
    <w:rsid w:val="00D81E47"/>
    <w:rsid w:val="00DA6DD6"/>
    <w:rsid w:val="00DC583E"/>
    <w:rsid w:val="00E347C2"/>
    <w:rsid w:val="00E42928"/>
    <w:rsid w:val="00E62D6E"/>
    <w:rsid w:val="00E94FA0"/>
    <w:rsid w:val="00EA17DA"/>
    <w:rsid w:val="00EB772F"/>
    <w:rsid w:val="00ED091C"/>
    <w:rsid w:val="00F939BA"/>
    <w:rsid w:val="00FA784B"/>
    <w:rsid w:val="00FB09F8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16752"/>
  <w15:chartTrackingRefBased/>
  <w15:docId w15:val="{D111481F-0394-4D11-B5E6-A9AB2518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6DD6"/>
    <w:pPr>
      <w:keepNext/>
      <w:keepLines/>
      <w:spacing w:before="240" w:after="240"/>
      <w:outlineLvl w:val="0"/>
    </w:pPr>
    <w:rPr>
      <w:rFonts w:eastAsiaTheme="majorEastAsia" w:cstheme="minorHAnsi"/>
      <w:color w:val="A10204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6DD6"/>
    <w:pPr>
      <w:keepNext/>
      <w:keepLines/>
      <w:spacing w:before="40" w:after="0"/>
      <w:outlineLvl w:val="1"/>
    </w:pPr>
    <w:rPr>
      <w:rFonts w:eastAsiaTheme="majorEastAsia" w:cstheme="minorHAnsi"/>
      <w:color w:val="A1020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6DD6"/>
    <w:pPr>
      <w:keepNext/>
      <w:keepLines/>
      <w:spacing w:before="40" w:after="0"/>
      <w:outlineLvl w:val="2"/>
    </w:pPr>
    <w:rPr>
      <w:rFonts w:eastAsiaTheme="majorEastAsia" w:cstheme="minorHAnsi"/>
      <w:color w:val="A10204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6DD6"/>
    <w:pPr>
      <w:keepNext/>
      <w:keepLines/>
      <w:spacing w:before="40" w:after="0"/>
      <w:outlineLvl w:val="3"/>
    </w:pPr>
    <w:rPr>
      <w:rFonts w:eastAsiaTheme="majorEastAsia" w:cstheme="minorHAnsi"/>
      <w:i/>
      <w:iCs/>
      <w:color w:val="A1020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6DD6"/>
    <w:rPr>
      <w:rFonts w:eastAsiaTheme="majorEastAsia" w:cstheme="minorHAnsi"/>
      <w:color w:val="A10204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A6DD6"/>
    <w:rPr>
      <w:rFonts w:eastAsiaTheme="majorEastAsia" w:cstheme="minorHAnsi"/>
      <w:color w:val="A10204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A6DD6"/>
    <w:rPr>
      <w:rFonts w:eastAsiaTheme="majorEastAsia" w:cstheme="minorHAnsi"/>
      <w:color w:val="A10204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A6DD6"/>
    <w:rPr>
      <w:rFonts w:eastAsiaTheme="majorEastAsia" w:cstheme="minorHAnsi"/>
      <w:i/>
      <w:iCs/>
      <w:color w:val="A10204"/>
    </w:rPr>
  </w:style>
  <w:style w:type="paragraph" w:customStyle="1" w:styleId="BoldData">
    <w:name w:val="BoldData"/>
    <w:basedOn w:val="Normal"/>
    <w:link w:val="BoldDataChar"/>
    <w:qFormat/>
    <w:rsid w:val="00DA6DD6"/>
    <w:pPr>
      <w:spacing w:after="200" w:line="276" w:lineRule="auto"/>
      <w:ind w:right="214"/>
      <w:jc w:val="both"/>
    </w:pPr>
    <w:rPr>
      <w:rFonts w:ascii="Georgia" w:eastAsia="Times New Roman" w:hAnsi="Georgia" w:cs="Open Sans"/>
      <w:b/>
      <w:noProof/>
      <w:sz w:val="24"/>
      <w:lang w:val="fr-FR"/>
    </w:rPr>
  </w:style>
  <w:style w:type="character" w:customStyle="1" w:styleId="BoldDataChar">
    <w:name w:val="BoldData Char"/>
    <w:basedOn w:val="Policepardfaut"/>
    <w:link w:val="BoldData"/>
    <w:rsid w:val="00DA6DD6"/>
    <w:rPr>
      <w:rFonts w:ascii="Georgia" w:eastAsia="Times New Roman" w:hAnsi="Georgia" w:cs="Open Sans"/>
      <w:b/>
      <w:noProof/>
      <w:sz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A6DD6"/>
    <w:pPr>
      <w:spacing w:after="720" w:line="240" w:lineRule="auto"/>
      <w:contextualSpacing/>
      <w:jc w:val="center"/>
    </w:pPr>
    <w:rPr>
      <w:rFonts w:eastAsiaTheme="majorEastAsia" w:cstheme="minorHAnsi"/>
      <w:b/>
      <w:color w:val="A10204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6DD6"/>
    <w:rPr>
      <w:rFonts w:eastAsiaTheme="majorEastAsia" w:cstheme="minorHAnsi"/>
      <w:b/>
      <w:color w:val="A10204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6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D66A4"/>
    <w:rPr>
      <w:rFonts w:eastAsiaTheme="minorEastAsia"/>
      <w:color w:val="5A5A5A" w:themeColor="text1" w:themeTint="A5"/>
      <w:spacing w:val="15"/>
    </w:rPr>
  </w:style>
  <w:style w:type="table" w:styleId="Grilledutableau">
    <w:name w:val="Table Grid"/>
    <w:basedOn w:val="TableauNormal"/>
    <w:uiPriority w:val="39"/>
    <w:rsid w:val="00FB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1F"/>
  </w:style>
  <w:style w:type="paragraph" w:styleId="Pieddepage">
    <w:name w:val="footer"/>
    <w:basedOn w:val="Normal"/>
    <w:link w:val="PieddepageCar"/>
    <w:uiPriority w:val="99"/>
    <w:unhideWhenUsed/>
    <w:rsid w:val="0024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1F"/>
  </w:style>
  <w:style w:type="paragraph" w:styleId="Sansinterligne">
    <w:name w:val="No Spacing"/>
    <w:uiPriority w:val="1"/>
    <w:qFormat/>
    <w:rsid w:val="00E62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622e20-9c6b-4fa7-8452-112a8f193707" xsi:nil="true"/>
    <TaxCatchAll xmlns="e24aca9b-bf55-45ca-a1ad-93da1d22e55b" xsi:nil="true"/>
    <lcf76f155ced4ddcb4097134ff3c332f xmlns="e9622e20-9c6b-4fa7-8452-112a8f193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B0B0BAA150A4DB20B778B5CAED330" ma:contentTypeVersion="15" ma:contentTypeDescription="Crée un document." ma:contentTypeScope="" ma:versionID="4e53d48e874c1d32fd73540976947b55">
  <xsd:schema xmlns:xsd="http://www.w3.org/2001/XMLSchema" xmlns:xs="http://www.w3.org/2001/XMLSchema" xmlns:p="http://schemas.microsoft.com/office/2006/metadata/properties" xmlns:ns2="e9622e20-9c6b-4fa7-8452-112a8f193707" xmlns:ns3="e24aca9b-bf55-45ca-a1ad-93da1d22e55b" targetNamespace="http://schemas.microsoft.com/office/2006/metadata/properties" ma:root="true" ma:fieldsID="94b1a9dba5ee1808bc2b07a566406da5" ns2:_="" ns3:_="">
    <xsd:import namespace="e9622e20-9c6b-4fa7-8452-112a8f193707"/>
    <xsd:import namespace="e24aca9b-bf55-45ca-a1ad-93da1d22e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22e20-9c6b-4fa7-8452-112a8f19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e25ed44-58d6-4fdc-b8a8-d2671f20d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ca9b-bf55-45ca-a1ad-93da1d22e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96519dd-9db1-489c-b8e7-a2a1ce38feb1}" ma:internalName="TaxCatchAll" ma:showField="CatchAllData" ma:web="e24aca9b-bf55-45ca-a1ad-93da1d22e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24F4C-3228-4DEE-A00A-512F6552C1B6}">
  <ds:schemaRefs>
    <ds:schemaRef ds:uri="http://schemas.microsoft.com/office/2006/metadata/properties"/>
    <ds:schemaRef ds:uri="http://schemas.microsoft.com/office/infopath/2007/PartnerControls"/>
    <ds:schemaRef ds:uri="e9622e20-9c6b-4fa7-8452-112a8f193707"/>
    <ds:schemaRef ds:uri="e24aca9b-bf55-45ca-a1ad-93da1d22e55b"/>
  </ds:schemaRefs>
</ds:datastoreItem>
</file>

<file path=customXml/itemProps2.xml><?xml version="1.0" encoding="utf-8"?>
<ds:datastoreItem xmlns:ds="http://schemas.openxmlformats.org/officeDocument/2006/customXml" ds:itemID="{6A7AB6B1-46B0-4828-AF56-A90FE81DD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6C538-E966-4979-B975-C8334376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22e20-9c6b-4fa7-8452-112a8f193707"/>
    <ds:schemaRef ds:uri="e24aca9b-bf55-45ca-a1ad-93da1d22e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Fusillier</dc:creator>
  <cp:keywords/>
  <dc:description/>
  <cp:lastModifiedBy>Saber El Moudni</cp:lastModifiedBy>
  <cp:revision>52</cp:revision>
  <cp:lastPrinted>2019-07-10T07:19:00Z</cp:lastPrinted>
  <dcterms:created xsi:type="dcterms:W3CDTF">2018-08-08T08:39:00Z</dcterms:created>
  <dcterms:modified xsi:type="dcterms:W3CDTF">2024-05-13T08:54:00Z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0x0101006DBB0B0BAA150A4DB20B778B5CAED330</vt:lpwstr>
  </property>
  <property fmtid="{D5CDD505-2E9C-101B-9397-08002B2CF9AE}" pid="3" name="MediaServiceImageTags">
    <vt:lpwstr/>
  </property>
</Properties>
</file>